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7BF968A6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27463B">
        <w:t xml:space="preserve">N. </w:t>
      </w:r>
      <w:proofErr w:type="spellStart"/>
      <w:r w:rsidR="0027463B">
        <w:t>Kudafari</w:t>
      </w:r>
      <w:proofErr w:type="spellEnd"/>
      <w:r w:rsidR="0001273E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1D9DDEC0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r w:rsidR="0027463B">
        <w:t xml:space="preserve">N. </w:t>
      </w:r>
      <w:proofErr w:type="spellStart"/>
      <w:r w:rsidR="0027463B">
        <w:t>Kudafari</w:t>
      </w:r>
      <w:proofErr w:type="spellEnd"/>
      <w:r w:rsidR="0027463B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24385E24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 </w:t>
      </w:r>
      <w:proofErr w:type="spellStart"/>
      <w:r w:rsidR="0027463B">
        <w:t>Kudafari</w:t>
      </w:r>
      <w:proofErr w:type="spellEnd"/>
      <w:r w:rsidR="0001273E">
        <w:t xml:space="preserve"> </w:t>
      </w:r>
      <w:r w:rsidRPr="005D4BC2">
        <w:t xml:space="preserve">island of </w:t>
      </w:r>
      <w:proofErr w:type="spellStart"/>
      <w:r w:rsidR="0027463B">
        <w:t>Noonu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0FACED7D" w:rsidR="00C85014" w:rsidRPr="005D4BC2" w:rsidRDefault="0027463B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D44E4D4" wp14:editId="501714A8">
                  <wp:extent cx="4634574" cy="308676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2421" cy="309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49E8CD03" w:rsidR="007C7C2E" w:rsidRPr="005D4BC2" w:rsidRDefault="0027463B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2C07837" wp14:editId="014EDFB5">
                  <wp:extent cx="2786380" cy="20878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380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568CADD1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27463B">
              <w:rPr>
                <w:sz w:val="16"/>
                <w:szCs w:val="16"/>
              </w:rPr>
              <w:t>Proposed site, Cement sand screed with trees</w:t>
            </w:r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71A09287" w:rsidR="007C7C2E" w:rsidRPr="005D4BC2" w:rsidRDefault="0027463B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143DF75" wp14:editId="24F1F714">
                  <wp:extent cx="2708910" cy="203581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910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0D320946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27463B">
              <w:rPr>
                <w:sz w:val="16"/>
                <w:szCs w:val="16"/>
              </w:rPr>
              <w:t>Proposed site, Cement sand screed with trees.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090309" w14:paraId="431CD35E" w14:textId="77777777" w:rsidTr="00090309">
        <w:tc>
          <w:tcPr>
            <w:tcW w:w="4747" w:type="dxa"/>
          </w:tcPr>
          <w:p w14:paraId="59D599F8" w14:textId="77777777" w:rsidR="00090309" w:rsidRDefault="00090309" w:rsidP="005051D4"/>
          <w:p w14:paraId="135123C5" w14:textId="1BABE905" w:rsidR="00090309" w:rsidRDefault="0027463B" w:rsidP="0009030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3DD63F" wp14:editId="27E0744E">
                  <wp:extent cx="2781532" cy="208483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532" cy="2084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D77C1" w14:textId="234BFCCC" w:rsidR="00090309" w:rsidRDefault="00090309" w:rsidP="00FF218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4: </w:t>
            </w:r>
            <w:r w:rsidR="0027463B" w:rsidRPr="0027463B">
              <w:rPr>
                <w:i/>
                <w:iCs/>
                <w:sz w:val="16"/>
                <w:szCs w:val="16"/>
              </w:rPr>
              <w:t>Proposed site, Cement sand screed with trees</w:t>
            </w:r>
            <w:r w:rsidR="00FF2189" w:rsidRPr="0027463B">
              <w:rPr>
                <w:i/>
                <w:iCs/>
                <w:color w:val="44546A" w:themeColor="text2"/>
                <w:sz w:val="16"/>
                <w:szCs w:val="16"/>
              </w:rPr>
              <w:t>.</w:t>
            </w:r>
          </w:p>
        </w:tc>
        <w:tc>
          <w:tcPr>
            <w:tcW w:w="4747" w:type="dxa"/>
          </w:tcPr>
          <w:p w14:paraId="31181633" w14:textId="77777777" w:rsidR="00090309" w:rsidRDefault="00090309" w:rsidP="005051D4"/>
          <w:p w14:paraId="3A788E7D" w14:textId="58AE8629" w:rsidR="00090309" w:rsidRPr="005D4BC2" w:rsidRDefault="0027463B" w:rsidP="00090309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91BF043" wp14:editId="458E8C59">
                  <wp:extent cx="2781532" cy="208483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532" cy="2084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81C27" w14:textId="0B32C631" w:rsidR="00090309" w:rsidRDefault="00090309" w:rsidP="0009030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5: </w:t>
            </w:r>
            <w:r w:rsidR="0027463B" w:rsidRPr="0027463B">
              <w:rPr>
                <w:i/>
                <w:iCs/>
                <w:sz w:val="16"/>
                <w:szCs w:val="16"/>
              </w:rPr>
              <w:t>Cement sand screed with trees</w:t>
            </w:r>
            <w:r w:rsidR="0027463B">
              <w:rPr>
                <w:i/>
                <w:iCs/>
                <w:sz w:val="16"/>
                <w:szCs w:val="16"/>
              </w:rPr>
              <w:t xml:space="preserve"> and children play area</w:t>
            </w: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>.</w:t>
            </w:r>
          </w:p>
        </w:tc>
      </w:tr>
    </w:tbl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6C2C06" w:rsidRPr="005D4BC2" w14:paraId="75DA6B0D" w14:textId="77777777" w:rsidTr="00982033">
        <w:tc>
          <w:tcPr>
            <w:tcW w:w="2118" w:type="dxa"/>
          </w:tcPr>
          <w:p w14:paraId="1DE41C89" w14:textId="5B6F8BB7" w:rsidR="006C2C06" w:rsidRPr="005D4BC2" w:rsidRDefault="006C2C06" w:rsidP="006C2C06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4F5409CD" w:rsidR="006C2C06" w:rsidRPr="005D4BC2" w:rsidRDefault="006C2C06" w:rsidP="006C2C06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3B36E56E" w:rsidR="006C2C06" w:rsidRPr="005D4BC2" w:rsidRDefault="006C2C06" w:rsidP="006C2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77777777" w:rsidR="006C2C06" w:rsidRPr="005D4BC2" w:rsidRDefault="006C2C06" w:rsidP="006C2C06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2086750B" w:rsidR="006C2C06" w:rsidRPr="005D4BC2" w:rsidRDefault="006C2C06" w:rsidP="006C2C06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The a</w:t>
            </w:r>
            <w:r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ABFB2E5" w:rsidR="006C2C06" w:rsidRPr="005D4BC2" w:rsidRDefault="006C2C06" w:rsidP="006C2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011CAD3B" w14:textId="77777777" w:rsidR="006C2C06" w:rsidRPr="005D4BC2" w:rsidRDefault="006C2C06" w:rsidP="006C2C06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442E5D17" w14:textId="77777777" w:rsidR="006C2C06" w:rsidRPr="005D4BC2" w:rsidRDefault="006C2C06" w:rsidP="006C2C06">
      <w:pPr>
        <w:pStyle w:val="Heading2"/>
        <w:numPr>
          <w:ilvl w:val="1"/>
          <w:numId w:val="4"/>
        </w:numPr>
      </w:pPr>
      <w:r w:rsidRPr="005D4BC2">
        <w:t>The health center Building</w:t>
      </w:r>
    </w:p>
    <w:p w14:paraId="41B61F16" w14:textId="77777777" w:rsidR="006C2C06" w:rsidRPr="005D4BC2" w:rsidRDefault="006C2C06" w:rsidP="006C2C06">
      <w:pPr>
        <w:jc w:val="both"/>
      </w:pPr>
      <w:r w:rsidRPr="005D4BC2">
        <w:t xml:space="preserve">The main </w:t>
      </w:r>
      <w:r>
        <w:t>Health Center</w:t>
      </w:r>
      <w:r w:rsidRPr="005D4BC2">
        <w:t xml:space="preserve"> building comprises of Two floors. The ground floor has a Main reception area, OPD area with OPD rooms, Emergency Department, </w:t>
      </w:r>
      <w:r>
        <w:t xml:space="preserve">Treatment Room, </w:t>
      </w:r>
      <w:proofErr w:type="spellStart"/>
      <w:r>
        <w:t>Labour</w:t>
      </w:r>
      <w:proofErr w:type="spellEnd"/>
      <w:r>
        <w:t xml:space="preserve"> room, Nurse Station, Gynecology ward, Male ward, Female ward, Pediatric ward, Vaccine store, Pharmacy, Flu clinic, Isolation room, Garage, Medical Store, </w:t>
      </w:r>
    </w:p>
    <w:p w14:paraId="02D36B3C" w14:textId="77777777" w:rsidR="006C2C06" w:rsidRDefault="006C2C06" w:rsidP="006C2C06">
      <w:pPr>
        <w:jc w:val="both"/>
      </w:pPr>
      <w:r w:rsidRPr="00705ED0">
        <w:t xml:space="preserve">The first floor has a </w:t>
      </w:r>
      <w:r>
        <w:t>Conference room, Medical Records Room, Prayer room, Office, counseling room, Feeding room, Staff room and Office area</w:t>
      </w:r>
      <w:r w:rsidRPr="00705ED0">
        <w:t>.</w:t>
      </w:r>
    </w:p>
    <w:p w14:paraId="03C580EB" w14:textId="77777777" w:rsidR="006C2C06" w:rsidRPr="005D4BC2" w:rsidRDefault="006C2C06" w:rsidP="006C2C06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4AEF599E" w14:textId="77777777" w:rsidR="006C2C06" w:rsidRPr="005D4BC2" w:rsidRDefault="006C2C06" w:rsidP="006C2C06">
      <w:pPr>
        <w:pStyle w:val="Heading2"/>
        <w:numPr>
          <w:ilvl w:val="0"/>
          <w:numId w:val="4"/>
        </w:numPr>
      </w:pPr>
      <w:r w:rsidRPr="005D4BC2">
        <w:t>Site setup</w:t>
      </w:r>
    </w:p>
    <w:p w14:paraId="5B4DCD3E" w14:textId="77777777" w:rsidR="006C2C06" w:rsidRPr="005D4BC2" w:rsidRDefault="006C2C06" w:rsidP="006C2C06">
      <w:pPr>
        <w:jc w:val="both"/>
      </w:pPr>
      <w:r w:rsidRPr="005D4BC2">
        <w:t xml:space="preserve">As specified in the table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four buildings if space available within the health center Premises.</w:t>
      </w:r>
    </w:p>
    <w:p w14:paraId="52C79FAF" w14:textId="77777777" w:rsidR="006C2C06" w:rsidRPr="005D4BC2" w:rsidRDefault="006C2C06" w:rsidP="006C2C06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4F45E673" w14:textId="77777777" w:rsidR="006C2C06" w:rsidRPr="005D4BC2" w:rsidRDefault="006C2C06" w:rsidP="006C2C06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Structural and Architectural works, Electrical, Plumbing, Sanitary works as laid out in the drawings, BOQ and Specifications Provided. </w:t>
      </w:r>
    </w:p>
    <w:p w14:paraId="47A69681" w14:textId="77777777" w:rsidR="006C2C06" w:rsidRPr="005D4BC2" w:rsidRDefault="006C2C06" w:rsidP="006C2C06">
      <w:pPr>
        <w:jc w:val="both"/>
      </w:pPr>
      <w:r w:rsidRPr="005D4BC2">
        <w:rPr>
          <w:rFonts w:cs="MV Boli"/>
          <w:lang w:bidi="dv-MV"/>
        </w:rPr>
        <w:lastRenderedPageBreak/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>
        <w:t xml:space="preserve">and </w:t>
      </w:r>
      <w:r w:rsidRPr="005D4BC2">
        <w:t xml:space="preserve">Speaker or Public Address systems for the building. </w:t>
      </w:r>
    </w:p>
    <w:p w14:paraId="5CE8ACB3" w14:textId="77777777" w:rsidR="006C2C06" w:rsidRPr="005D4BC2" w:rsidRDefault="006C2C06" w:rsidP="006C2C06">
      <w:pPr>
        <w:jc w:val="both"/>
      </w:pPr>
      <w:r w:rsidRPr="005D4BC2">
        <w:t xml:space="preserve">The project also includes support facilities, the construction of </w:t>
      </w:r>
      <w:r>
        <w:t>Single</w:t>
      </w:r>
      <w:r w:rsidRPr="005D4BC2">
        <w:t xml:space="preserve"> stor</w:t>
      </w:r>
      <w:r>
        <w:t>ies</w:t>
      </w:r>
      <w:r w:rsidRPr="005D4BC2">
        <w:t xml:space="preserve"> </w:t>
      </w:r>
      <w:r>
        <w:t xml:space="preserve">of </w:t>
      </w:r>
      <w:r w:rsidRPr="005D4BC2">
        <w:t xml:space="preserve">Services and staff accommodation Building, </w:t>
      </w:r>
    </w:p>
    <w:p w14:paraId="6536470F" w14:textId="77777777" w:rsidR="006C2C06" w:rsidRPr="005D4BC2" w:rsidRDefault="006C2C06" w:rsidP="006C2C06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6E510A33" w14:textId="77777777" w:rsidR="006C2C06" w:rsidRPr="005D4BC2" w:rsidRDefault="006C2C06" w:rsidP="006C2C06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310440A4" w:rsidR="00F878AA" w:rsidRDefault="006C2C06" w:rsidP="006C2C06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mwqAUAjNjgXCwAAAA=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22760D"/>
    <w:rsid w:val="002469A2"/>
    <w:rsid w:val="00253BFF"/>
    <w:rsid w:val="00256C8F"/>
    <w:rsid w:val="0027463B"/>
    <w:rsid w:val="0028522A"/>
    <w:rsid w:val="00285FB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C2C06"/>
    <w:rsid w:val="006D68A6"/>
    <w:rsid w:val="00705ED0"/>
    <w:rsid w:val="00747A4D"/>
    <w:rsid w:val="007A692E"/>
    <w:rsid w:val="007B7DA5"/>
    <w:rsid w:val="007C5880"/>
    <w:rsid w:val="007C7C2E"/>
    <w:rsid w:val="0081386C"/>
    <w:rsid w:val="008365B7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679C7"/>
    <w:rsid w:val="00A879B6"/>
    <w:rsid w:val="00B14831"/>
    <w:rsid w:val="00B42E28"/>
    <w:rsid w:val="00B5353D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26</cp:revision>
  <cp:lastPrinted>2022-02-27T06:32:00Z</cp:lastPrinted>
  <dcterms:created xsi:type="dcterms:W3CDTF">2022-10-18T09:29:00Z</dcterms:created>
  <dcterms:modified xsi:type="dcterms:W3CDTF">2023-03-15T11:21:00Z</dcterms:modified>
</cp:coreProperties>
</file>